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A5" w:rsidRDefault="00D776A5" w:rsidP="00D7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ВСЕРОССИЙСКИЙ КОНКУРС ЧТЕЦОВ ИМЕНИ ГАБДУЛЛЫ ТУКАЯ</w:t>
      </w:r>
    </w:p>
    <w:p w:rsidR="00D776A5" w:rsidRPr="000503B3" w:rsidRDefault="00D776A5" w:rsidP="000503B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Джалиловцы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D776A5" w:rsidRPr="005720B0" w:rsidRDefault="00D776A5" w:rsidP="00D776A5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E3309">
        <w:rPr>
          <w:rFonts w:ascii="Times New Roman" w:hAnsi="Times New Roman" w:cs="Times New Roman"/>
          <w:b/>
          <w:sz w:val="32"/>
          <w:szCs w:val="28"/>
        </w:rPr>
        <w:t>СПИСОК ПОБЕДИТЕЛЕЙ</w:t>
      </w:r>
    </w:p>
    <w:tbl>
      <w:tblPr>
        <w:tblW w:w="15311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5955"/>
        <w:gridCol w:w="9356"/>
      </w:tblGrid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Дипломы первой степени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050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C14266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266">
              <w:rPr>
                <w:rFonts w:ascii="Times New Roman" w:hAnsi="Times New Roman" w:cs="Times New Roman"/>
                <w:sz w:val="28"/>
                <w:szCs w:val="28"/>
              </w:rPr>
              <w:t xml:space="preserve">Салахова </w:t>
            </w:r>
            <w:proofErr w:type="spellStart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6B32CC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D776A5" w:rsidRDefault="00D776A5" w:rsidP="00D776A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зинова Софья</w:t>
            </w:r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706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8D64FE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706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06653F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53F">
              <w:rPr>
                <w:rFonts w:ascii="Times New Roman" w:hAnsi="Times New Roman" w:cs="Times New Roman"/>
                <w:sz w:val="28"/>
                <w:szCs w:val="28"/>
              </w:rPr>
              <w:t>Булатова Диляра</w:t>
            </w:r>
          </w:p>
        </w:tc>
      </w:tr>
      <w:tr w:rsidR="00D776A5" w:rsidRPr="003C61DD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Файзрахманов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</w:p>
        </w:tc>
      </w:tr>
      <w:tr w:rsidR="00D776A5" w:rsidRPr="003C61DD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E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Мотыгуллина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CC698E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8E">
              <w:rPr>
                <w:rFonts w:ascii="Times New Roman" w:hAnsi="Times New Roman" w:cs="Times New Roman"/>
                <w:sz w:val="28"/>
                <w:szCs w:val="28"/>
              </w:rPr>
              <w:t>Камалеев</w:t>
            </w:r>
            <w:proofErr w:type="spellEnd"/>
            <w:r w:rsidRPr="00CC698E">
              <w:rPr>
                <w:rFonts w:ascii="Times New Roman" w:hAnsi="Times New Roman" w:cs="Times New Roman"/>
                <w:sz w:val="28"/>
                <w:szCs w:val="28"/>
              </w:rPr>
              <w:t xml:space="preserve"> Рафаэль</w:t>
            </w:r>
          </w:p>
        </w:tc>
      </w:tr>
      <w:tr w:rsidR="00D776A5" w:rsidTr="00D776A5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3609AE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A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D776A5" w:rsidRDefault="00D776A5" w:rsidP="00D776A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Залялиев</w:t>
            </w:r>
            <w:proofErr w:type="spellEnd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Рафиль</w:t>
            </w:r>
            <w:proofErr w:type="spellEnd"/>
          </w:p>
        </w:tc>
      </w:tr>
      <w:tr w:rsidR="00D776A5" w:rsidTr="00D776A5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5048EC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 w:rsidRPr="005048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6B7299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Фаттахова Эльвира</w:t>
            </w:r>
          </w:p>
        </w:tc>
      </w:tr>
    </w:tbl>
    <w:p w:rsidR="00D776A5" w:rsidRDefault="00D776A5" w:rsidP="00D776A5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15311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5955"/>
        <w:gridCol w:w="9356"/>
      </w:tblGrid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D776A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Дипломы второй степени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050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06653F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53F"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</w:t>
            </w:r>
            <w:proofErr w:type="spellStart"/>
            <w:r w:rsidRPr="0006653F">
              <w:rPr>
                <w:rFonts w:ascii="Times New Roman" w:hAnsi="Times New Roman" w:cs="Times New Roman"/>
                <w:sz w:val="28"/>
                <w:szCs w:val="28"/>
              </w:rPr>
              <w:t>Ильфат</w:t>
            </w:r>
            <w:proofErr w:type="spellEnd"/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8D64FE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4FE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  <w:proofErr w:type="spellStart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8D64FE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>Замалиева</w:t>
            </w:r>
            <w:proofErr w:type="spellEnd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FE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</w:p>
        </w:tc>
      </w:tr>
      <w:tr w:rsidR="00D776A5" w:rsidRPr="003C61DD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Адгамова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Муслима</w:t>
            </w:r>
            <w:proofErr w:type="spellEnd"/>
          </w:p>
        </w:tc>
      </w:tr>
      <w:tr w:rsidR="00D776A5" w:rsidRPr="003C61DD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3C61DD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Копанева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C14266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Мазитова</w:t>
            </w:r>
            <w:proofErr w:type="spellEnd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Инзиля</w:t>
            </w:r>
            <w:proofErr w:type="spellEnd"/>
          </w:p>
        </w:tc>
      </w:tr>
      <w:tr w:rsidR="00D776A5" w:rsidTr="00D776A5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093806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806">
              <w:rPr>
                <w:rFonts w:ascii="Times New Roman" w:hAnsi="Times New Roman" w:cs="Times New Roman"/>
                <w:sz w:val="28"/>
                <w:szCs w:val="28"/>
              </w:rPr>
              <w:t>Каримуллина Венера</w:t>
            </w:r>
          </w:p>
        </w:tc>
      </w:tr>
      <w:tr w:rsidR="00D776A5" w:rsidTr="00D776A5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3609AE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</w:t>
            </w:r>
            <w:r w:rsidRPr="003609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Pr="006B7299" w:rsidRDefault="00D776A5" w:rsidP="00D7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Гатауллин</w:t>
            </w:r>
            <w:proofErr w:type="spellEnd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 xml:space="preserve"> Булат</w:t>
            </w:r>
          </w:p>
        </w:tc>
      </w:tr>
    </w:tbl>
    <w:p w:rsidR="00D776A5" w:rsidRDefault="00D776A5" w:rsidP="00D776A5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15311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5955"/>
        <w:gridCol w:w="9356"/>
      </w:tblGrid>
      <w:tr w:rsidR="00D776A5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D776A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Дипломы трет</w:t>
            </w:r>
            <w:r w:rsidR="000503B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ьей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степени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A5" w:rsidRDefault="00D776A5" w:rsidP="00050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</w:tr>
      <w:tr w:rsidR="000503B3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769C4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Тимерхан</w:t>
            </w:r>
            <w:proofErr w:type="spellEnd"/>
          </w:p>
        </w:tc>
      </w:tr>
      <w:tr w:rsidR="000503B3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06653F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53F"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 w:rsidRPr="0006653F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</w:tr>
      <w:tr w:rsidR="000503B3" w:rsidRPr="003C61DD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C61DD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C61DD" w:rsidRDefault="000503B3" w:rsidP="000503B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C61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Имаев Расуль</w:t>
            </w:r>
          </w:p>
        </w:tc>
      </w:tr>
      <w:tr w:rsidR="000503B3" w:rsidRPr="003C61DD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C61DD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C61D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C61DD" w:rsidRDefault="000503B3" w:rsidP="000503B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C61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Мусина Лейсан</w:t>
            </w:r>
          </w:p>
        </w:tc>
      </w:tr>
      <w:tr w:rsidR="000503B3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4575AE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C14266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26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Эльназ</w:t>
            </w:r>
            <w:proofErr w:type="spellEnd"/>
          </w:p>
        </w:tc>
      </w:tr>
      <w:tr w:rsidR="000503B3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093806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806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Pr="0009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06"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</w:p>
        </w:tc>
      </w:tr>
      <w:tr w:rsidR="000503B3" w:rsidTr="000503B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5048EC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</w:t>
            </w:r>
            <w:r w:rsidRPr="005048E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6B7299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Динмухаметова</w:t>
            </w:r>
            <w:proofErr w:type="spellEnd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299">
              <w:rPr>
                <w:rFonts w:ascii="Times New Roman" w:hAnsi="Times New Roman" w:cs="Times New Roman"/>
                <w:sz w:val="28"/>
                <w:szCs w:val="28"/>
              </w:rPr>
              <w:t>Разиля</w:t>
            </w:r>
            <w:proofErr w:type="spellEnd"/>
          </w:p>
        </w:tc>
      </w:tr>
      <w:tr w:rsidR="00D776A5" w:rsidTr="000503B3">
        <w:trPr>
          <w:trHeight w:val="45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FF5694" w:rsidRDefault="00D776A5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5" w:rsidRPr="0006653F" w:rsidRDefault="00D776A5" w:rsidP="00E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53F">
              <w:rPr>
                <w:rFonts w:ascii="Times New Roman" w:hAnsi="Times New Roman" w:cs="Times New Roman"/>
                <w:sz w:val="28"/>
                <w:szCs w:val="28"/>
              </w:rPr>
              <w:t>Шакирзянова</w:t>
            </w:r>
            <w:proofErr w:type="spellEnd"/>
            <w:r w:rsidRPr="0006653F"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</w:tr>
    </w:tbl>
    <w:p w:rsidR="00D776A5" w:rsidRDefault="00D776A5" w:rsidP="00D776A5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76A5" w:rsidRDefault="00D776A5" w:rsidP="000503B3">
      <w:pPr>
        <w:rPr>
          <w:rFonts w:ascii="Times New Roman" w:hAnsi="Times New Roman" w:cs="Times New Roman"/>
          <w:b/>
          <w:sz w:val="28"/>
          <w:szCs w:val="28"/>
        </w:rPr>
      </w:pPr>
    </w:p>
    <w:p w:rsidR="000503B3" w:rsidRDefault="000503B3" w:rsidP="000503B3">
      <w:pPr>
        <w:rPr>
          <w:rFonts w:ascii="Times New Roman" w:hAnsi="Times New Roman" w:cs="Times New Roman"/>
          <w:b/>
          <w:sz w:val="28"/>
          <w:szCs w:val="28"/>
        </w:rPr>
      </w:pPr>
    </w:p>
    <w:p w:rsidR="000503B3" w:rsidRPr="000503B3" w:rsidRDefault="000503B3" w:rsidP="000503B3">
      <w:pPr>
        <w:rPr>
          <w:rFonts w:ascii="Times New Roman" w:hAnsi="Times New Roman" w:cs="Times New Roman"/>
          <w:b/>
          <w:sz w:val="28"/>
          <w:szCs w:val="28"/>
        </w:rPr>
      </w:pPr>
    </w:p>
    <w:p w:rsidR="00D776A5" w:rsidRDefault="00D776A5" w:rsidP="00D776A5">
      <w:pPr>
        <w:tabs>
          <w:tab w:val="left" w:pos="822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6E3309">
        <w:rPr>
          <w:rFonts w:ascii="Times New Roman" w:hAnsi="Times New Roman" w:cs="Times New Roman"/>
          <w:b/>
          <w:sz w:val="32"/>
          <w:szCs w:val="28"/>
        </w:rPr>
        <w:lastRenderedPageBreak/>
        <w:t>СП</w:t>
      </w:r>
      <w:r>
        <w:rPr>
          <w:rFonts w:ascii="Times New Roman" w:hAnsi="Times New Roman" w:cs="Times New Roman"/>
          <w:b/>
          <w:sz w:val="32"/>
          <w:szCs w:val="28"/>
        </w:rPr>
        <w:t>ЕЦ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. ПРИЗЫ</w:t>
      </w: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9356"/>
      </w:tblGrid>
      <w:tr w:rsidR="000503B3" w:rsidTr="000503B3">
        <w:trPr>
          <w:trHeight w:val="4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C86CD7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Формулировка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0503B3" w:rsidTr="000503B3">
        <w:trPr>
          <w:trHeight w:val="4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C86CD7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ГРАН ПРИ КОНКУРСА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CC698E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Булат</w:t>
            </w:r>
          </w:p>
        </w:tc>
      </w:tr>
      <w:tr w:rsidR="000503B3" w:rsidRPr="003C61DD" w:rsidTr="000503B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C86CD7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86CD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 пропаганду татарской поэзии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3C61DD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Артемьев 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дион</w:t>
            </w:r>
            <w:proofErr w:type="spellEnd"/>
          </w:p>
        </w:tc>
      </w:tr>
      <w:tr w:rsidR="000503B3" w:rsidRPr="003C61DD" w:rsidTr="000503B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A3394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339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 пропаганду татарской поэзии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3C61DD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Петрова Ангелина</w:t>
            </w:r>
          </w:p>
        </w:tc>
      </w:tr>
      <w:tr w:rsidR="000503B3" w:rsidTr="000503B3">
        <w:trPr>
          <w:trHeight w:val="4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D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 пропаганду татарской поэзии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C14266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>Ипкеева</w:t>
            </w:r>
            <w:proofErr w:type="spellEnd"/>
            <w:r w:rsidRPr="00C14266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</w:tr>
      <w:tr w:rsidR="000503B3" w:rsidTr="000503B3">
        <w:trPr>
          <w:trHeight w:val="4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9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 оригинальное прочтение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 Гузель (каждому отдельно)</w:t>
            </w:r>
          </w:p>
          <w:p w:rsidR="000503B3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 Айдар</w:t>
            </w:r>
          </w:p>
        </w:tc>
      </w:tr>
      <w:tr w:rsidR="000503B3" w:rsidRPr="003C61DD" w:rsidTr="000503B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A33943" w:rsidRDefault="000503B3" w:rsidP="00E35C1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339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 оригинальное прочтение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B3" w:rsidRPr="003C61DD" w:rsidRDefault="000503B3" w:rsidP="00E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Фируза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(каждому отдельно)</w:t>
            </w:r>
          </w:p>
          <w:p w:rsidR="000503B3" w:rsidRPr="003C61DD" w:rsidRDefault="000503B3" w:rsidP="0005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Гибадуллина</w:t>
            </w:r>
            <w:proofErr w:type="spellEnd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1DD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</w:p>
        </w:tc>
      </w:tr>
    </w:tbl>
    <w:p w:rsidR="00D776A5" w:rsidRPr="00E1788E" w:rsidRDefault="00D776A5" w:rsidP="00D776A5">
      <w:pPr>
        <w:rPr>
          <w:rFonts w:ascii="Times New Roman" w:hAnsi="Times New Roman" w:cs="Times New Roman"/>
          <w:b/>
          <w:i/>
          <w:sz w:val="32"/>
          <w:szCs w:val="28"/>
          <w:lang w:val="tt-RU"/>
        </w:rPr>
      </w:pPr>
    </w:p>
    <w:p w:rsidR="00D776A5" w:rsidRPr="005048EC" w:rsidRDefault="00D776A5" w:rsidP="00D776A5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ПОБЕДИТЕЛИ</w:t>
      </w:r>
      <w:r w:rsidR="000503B3">
        <w:rPr>
          <w:rFonts w:ascii="Times New Roman" w:hAnsi="Times New Roman"/>
          <w:b/>
          <w:sz w:val="28"/>
          <w:szCs w:val="28"/>
        </w:rPr>
        <w:t xml:space="preserve"> (без мест)</w:t>
      </w:r>
      <w:r>
        <w:rPr>
          <w:rFonts w:ascii="Times New Roman" w:hAnsi="Times New Roman"/>
          <w:b/>
          <w:sz w:val="28"/>
          <w:szCs w:val="28"/>
        </w:rPr>
        <w:t xml:space="preserve"> В НОМИНАЦИИ </w:t>
      </w:r>
      <w:r w:rsidRPr="005048EC">
        <w:rPr>
          <w:rFonts w:ascii="Times New Roman" w:hAnsi="Times New Roman"/>
          <w:b/>
          <w:sz w:val="28"/>
          <w:szCs w:val="28"/>
          <w:u w:val="single"/>
        </w:rPr>
        <w:t xml:space="preserve">«ЗА РАЗВИТИЕ И СОХРАНЕНИЕ </w:t>
      </w:r>
    </w:p>
    <w:p w:rsidR="00D776A5" w:rsidRDefault="00D776A5" w:rsidP="00D776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48EC">
        <w:rPr>
          <w:rFonts w:ascii="Times New Roman" w:hAnsi="Times New Roman"/>
          <w:b/>
          <w:sz w:val="28"/>
          <w:szCs w:val="28"/>
          <w:u w:val="single"/>
        </w:rPr>
        <w:t>ТАТАРСКОГО ЯЗЫКА В РЕГИОНАХ РОССИЙСКОЙ ФЕДЕРАЦИИ»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9356"/>
      </w:tblGrid>
      <w:tr w:rsidR="000503B3" w:rsidRPr="006B01CC" w:rsidTr="000503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00C2D" w:rsidRDefault="000503B3" w:rsidP="00E35C1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00C2D" w:rsidRDefault="000503B3" w:rsidP="000503B3">
            <w:pPr>
              <w:tabs>
                <w:tab w:val="right" w:pos="36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амилия </w:t>
            </w:r>
            <w:r w:rsidRPr="00300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мя </w:t>
            </w:r>
          </w:p>
        </w:tc>
      </w:tr>
      <w:tr w:rsidR="000503B3" w:rsidRPr="006B01CC" w:rsidTr="000503B3">
        <w:tc>
          <w:tcPr>
            <w:tcW w:w="5671" w:type="dxa"/>
          </w:tcPr>
          <w:p w:rsidR="000503B3" w:rsidRPr="00300C2D" w:rsidRDefault="000503B3" w:rsidP="00E35C1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00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Победитель </w:t>
            </w:r>
          </w:p>
        </w:tc>
        <w:tc>
          <w:tcPr>
            <w:tcW w:w="9356" w:type="dxa"/>
          </w:tcPr>
          <w:p w:rsidR="000503B3" w:rsidRDefault="000503B3" w:rsidP="00E35C1B">
            <w:pPr>
              <w:tabs>
                <w:tab w:val="right" w:pos="361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  <w:p w:rsidR="000503B3" w:rsidRPr="006B01CC" w:rsidRDefault="000503B3" w:rsidP="00E35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01C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503B3" w:rsidRPr="006B01CC" w:rsidTr="000503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00C2D" w:rsidRDefault="000503B3" w:rsidP="00E35C1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00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Кандралеева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Гюзель</w:t>
            </w:r>
            <w:proofErr w:type="spellEnd"/>
          </w:p>
          <w:p w:rsidR="000503B3" w:rsidRPr="006B01CC" w:rsidRDefault="000503B3" w:rsidP="00E35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503B3" w:rsidRPr="006B01CC" w:rsidTr="000503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Pr="00300C2D" w:rsidRDefault="000503B3" w:rsidP="00E35C1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00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B3" w:rsidRDefault="000503B3" w:rsidP="00E3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Алсу</w:t>
            </w:r>
            <w:proofErr w:type="spellEnd"/>
          </w:p>
          <w:p w:rsidR="000503B3" w:rsidRPr="006B01CC" w:rsidRDefault="000503B3" w:rsidP="00E35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F563C" w:rsidRDefault="00DF563C"/>
    <w:sectPr w:rsidR="00DF563C" w:rsidSect="000503B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B1612"/>
    <w:multiLevelType w:val="hybridMultilevel"/>
    <w:tmpl w:val="58D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A5"/>
    <w:rsid w:val="000503B3"/>
    <w:rsid w:val="000C47F6"/>
    <w:rsid w:val="00354D9B"/>
    <w:rsid w:val="003B58D1"/>
    <w:rsid w:val="005A5B21"/>
    <w:rsid w:val="00CA0D93"/>
    <w:rsid w:val="00D776A5"/>
    <w:rsid w:val="00DF563C"/>
    <w:rsid w:val="00E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A5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5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A5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5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cp:lastPrinted>2014-04-18T06:10:00Z</cp:lastPrinted>
  <dcterms:created xsi:type="dcterms:W3CDTF">2014-04-22T14:43:00Z</dcterms:created>
  <dcterms:modified xsi:type="dcterms:W3CDTF">2014-04-22T14:43:00Z</dcterms:modified>
</cp:coreProperties>
</file>